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91" w:rsidRPr="00044515" w:rsidRDefault="00997391" w:rsidP="00E919B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D4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515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997391" w:rsidRPr="00403DB3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03DB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 w:rsidRPr="00403DB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5B6817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21A14" w:rsidRPr="00403DB3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5B681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BF3D8A" w:rsidRPr="00403D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497" w:rsidRPr="00403D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1EC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403DB3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5B6817"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E919B9" w:rsidRPr="00E919B9" w:rsidRDefault="00E919B9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997391" w:rsidRPr="00C25DAA" w:rsidRDefault="005B6817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  <w:r w:rsidR="005620BE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</w:t>
      </w:r>
      <w:r w:rsidR="005B6817">
        <w:rPr>
          <w:rFonts w:ascii="Times New Roman" w:hAnsi="Times New Roman" w:cs="Times New Roman"/>
          <w:sz w:val="28"/>
          <w:szCs w:val="28"/>
        </w:rPr>
        <w:t>,</w:t>
      </w:r>
      <w:r w:rsidR="005620B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5620B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620BE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5B6817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администрация </w:t>
      </w:r>
      <w:proofErr w:type="spellStart"/>
      <w:r w:rsidR="00E919B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E919B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4DF4" w:rsidRDefault="000E466F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997391" w:rsidRDefault="00997391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6817" w:rsidRPr="00C25DAA" w:rsidRDefault="00184DF4" w:rsidP="00E91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1. </w:t>
      </w:r>
      <w:r w:rsidR="005B6817">
        <w:rPr>
          <w:rFonts w:ascii="Times New Roman" w:hAnsi="Times New Roman" w:cs="Times New Roman"/>
          <w:sz w:val="28"/>
          <w:szCs w:val="28"/>
        </w:rPr>
        <w:t xml:space="preserve">Присвоить адрес </w:t>
      </w:r>
      <w:proofErr w:type="gramStart"/>
      <w:r w:rsidR="005B6817">
        <w:rPr>
          <w:rFonts w:ascii="Times New Roman" w:hAnsi="Times New Roman" w:cs="Times New Roman"/>
          <w:sz w:val="28"/>
          <w:szCs w:val="28"/>
        </w:rPr>
        <w:t>земельному  участку</w:t>
      </w:r>
      <w:proofErr w:type="gramEnd"/>
      <w:r w:rsidR="005B6817">
        <w:rPr>
          <w:rFonts w:ascii="Times New Roman" w:hAnsi="Times New Roman" w:cs="Times New Roman"/>
          <w:sz w:val="28"/>
          <w:szCs w:val="28"/>
        </w:rPr>
        <w:t>, расположенному</w:t>
      </w:r>
      <w:r w:rsidR="005B681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B681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B681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5B6817">
        <w:rPr>
          <w:rFonts w:ascii="Times New Roman" w:hAnsi="Times New Roman" w:cs="Times New Roman"/>
          <w:sz w:val="28"/>
          <w:szCs w:val="28"/>
        </w:rPr>
        <w:t>с кадастровым номером 36:14:0000000:13138: Российская Федерация, Воронежская область, Лискинский муниципальный район, Дракинское сельское поселение, село Дракино, улица Элеваторная, земельный участок 2.</w:t>
      </w:r>
    </w:p>
    <w:p w:rsidR="00997391" w:rsidRDefault="00997391" w:rsidP="005B6817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2. </w:t>
      </w:r>
      <w:r w:rsidR="00184DF4">
        <w:rPr>
          <w:rFonts w:ascii="Times New Roman" w:hAnsi="Times New Roman" w:cs="Times New Roman"/>
          <w:sz w:val="28"/>
          <w:szCs w:val="28"/>
        </w:rPr>
        <w:t xml:space="preserve">  </w:t>
      </w:r>
      <w:r w:rsidRPr="00C25D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0E466F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0E466F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Pr="00C25D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B6817" w:rsidRPr="00C25DAA" w:rsidRDefault="005B6817" w:rsidP="005B6817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25DAA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C2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p w:rsidR="001E3FD2" w:rsidRDefault="001E3FD2"/>
    <w:sectPr w:rsidR="001E3FD2" w:rsidSect="001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1"/>
    <w:rsid w:val="0000664A"/>
    <w:rsid w:val="00016672"/>
    <w:rsid w:val="00036501"/>
    <w:rsid w:val="00036CBC"/>
    <w:rsid w:val="0003703F"/>
    <w:rsid w:val="00044515"/>
    <w:rsid w:val="0004690B"/>
    <w:rsid w:val="00050301"/>
    <w:rsid w:val="00054D94"/>
    <w:rsid w:val="0006276A"/>
    <w:rsid w:val="0009358F"/>
    <w:rsid w:val="000A17C8"/>
    <w:rsid w:val="000D2ABF"/>
    <w:rsid w:val="000E37F2"/>
    <w:rsid w:val="000E466F"/>
    <w:rsid w:val="000F1187"/>
    <w:rsid w:val="00113959"/>
    <w:rsid w:val="00142F89"/>
    <w:rsid w:val="001643A6"/>
    <w:rsid w:val="00167363"/>
    <w:rsid w:val="00183C33"/>
    <w:rsid w:val="00184DF4"/>
    <w:rsid w:val="001E3FD2"/>
    <w:rsid w:val="001E631E"/>
    <w:rsid w:val="001F0248"/>
    <w:rsid w:val="001F733B"/>
    <w:rsid w:val="00220F50"/>
    <w:rsid w:val="002265FE"/>
    <w:rsid w:val="00226F37"/>
    <w:rsid w:val="00294BC4"/>
    <w:rsid w:val="002B1AE6"/>
    <w:rsid w:val="002B4813"/>
    <w:rsid w:val="002F0F8B"/>
    <w:rsid w:val="00380AF9"/>
    <w:rsid w:val="003A5BAF"/>
    <w:rsid w:val="003D5527"/>
    <w:rsid w:val="00403A4C"/>
    <w:rsid w:val="00403DB3"/>
    <w:rsid w:val="00413C76"/>
    <w:rsid w:val="004340BF"/>
    <w:rsid w:val="00472773"/>
    <w:rsid w:val="00500E8D"/>
    <w:rsid w:val="005271C1"/>
    <w:rsid w:val="00536159"/>
    <w:rsid w:val="005620BE"/>
    <w:rsid w:val="00583A00"/>
    <w:rsid w:val="00596060"/>
    <w:rsid w:val="00596E39"/>
    <w:rsid w:val="005A7CD0"/>
    <w:rsid w:val="005B0BE3"/>
    <w:rsid w:val="005B6817"/>
    <w:rsid w:val="006110B8"/>
    <w:rsid w:val="00625489"/>
    <w:rsid w:val="00637585"/>
    <w:rsid w:val="006F7395"/>
    <w:rsid w:val="00721A14"/>
    <w:rsid w:val="00721CC3"/>
    <w:rsid w:val="00736430"/>
    <w:rsid w:val="00740025"/>
    <w:rsid w:val="00741D9C"/>
    <w:rsid w:val="007754DF"/>
    <w:rsid w:val="0077776A"/>
    <w:rsid w:val="007858BC"/>
    <w:rsid w:val="007913C4"/>
    <w:rsid w:val="00797B41"/>
    <w:rsid w:val="007A1098"/>
    <w:rsid w:val="007B0A99"/>
    <w:rsid w:val="007C03FC"/>
    <w:rsid w:val="007E1408"/>
    <w:rsid w:val="007F3D0D"/>
    <w:rsid w:val="008623B5"/>
    <w:rsid w:val="00865F41"/>
    <w:rsid w:val="0088119F"/>
    <w:rsid w:val="008811EC"/>
    <w:rsid w:val="00891EA5"/>
    <w:rsid w:val="0089624B"/>
    <w:rsid w:val="008C76C0"/>
    <w:rsid w:val="008E6DC9"/>
    <w:rsid w:val="00901EF1"/>
    <w:rsid w:val="009309AB"/>
    <w:rsid w:val="00930FE5"/>
    <w:rsid w:val="0096193C"/>
    <w:rsid w:val="009757DE"/>
    <w:rsid w:val="00984BF3"/>
    <w:rsid w:val="00993267"/>
    <w:rsid w:val="00997391"/>
    <w:rsid w:val="009A3EF8"/>
    <w:rsid w:val="009B0162"/>
    <w:rsid w:val="009D41F8"/>
    <w:rsid w:val="009E4B89"/>
    <w:rsid w:val="009F07CE"/>
    <w:rsid w:val="00A25FEC"/>
    <w:rsid w:val="00A700FD"/>
    <w:rsid w:val="00A801DB"/>
    <w:rsid w:val="00A977D1"/>
    <w:rsid w:val="00AA2346"/>
    <w:rsid w:val="00AA4DB1"/>
    <w:rsid w:val="00AC56C8"/>
    <w:rsid w:val="00AD1FF7"/>
    <w:rsid w:val="00AD513D"/>
    <w:rsid w:val="00B16B5D"/>
    <w:rsid w:val="00B53C9C"/>
    <w:rsid w:val="00B76381"/>
    <w:rsid w:val="00B81352"/>
    <w:rsid w:val="00BD0497"/>
    <w:rsid w:val="00BF026D"/>
    <w:rsid w:val="00BF3611"/>
    <w:rsid w:val="00BF3D8A"/>
    <w:rsid w:val="00C07B68"/>
    <w:rsid w:val="00C37E1C"/>
    <w:rsid w:val="00C514D2"/>
    <w:rsid w:val="00C52359"/>
    <w:rsid w:val="00C5616B"/>
    <w:rsid w:val="00C63900"/>
    <w:rsid w:val="00C85302"/>
    <w:rsid w:val="00C87D15"/>
    <w:rsid w:val="00CC7567"/>
    <w:rsid w:val="00CD4D62"/>
    <w:rsid w:val="00D11B6D"/>
    <w:rsid w:val="00D62781"/>
    <w:rsid w:val="00D665E6"/>
    <w:rsid w:val="00D91145"/>
    <w:rsid w:val="00DA2A53"/>
    <w:rsid w:val="00DA58FF"/>
    <w:rsid w:val="00DF0DE4"/>
    <w:rsid w:val="00E05F1F"/>
    <w:rsid w:val="00E27304"/>
    <w:rsid w:val="00E4145C"/>
    <w:rsid w:val="00E66874"/>
    <w:rsid w:val="00E8432C"/>
    <w:rsid w:val="00E919B9"/>
    <w:rsid w:val="00EB6B9D"/>
    <w:rsid w:val="00ED441D"/>
    <w:rsid w:val="00ED4DDB"/>
    <w:rsid w:val="00EE5C13"/>
    <w:rsid w:val="00F0192E"/>
    <w:rsid w:val="00F3764C"/>
    <w:rsid w:val="00F50EFE"/>
    <w:rsid w:val="00F65D4E"/>
    <w:rsid w:val="00F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7F09466A"/>
  <w15:docId w15:val="{F023191F-1E1D-4121-9F23-88373FF2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F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B6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2024-10-01T09:10:00Z</cp:lastPrinted>
  <dcterms:created xsi:type="dcterms:W3CDTF">2013-03-21T11:36:00Z</dcterms:created>
  <dcterms:modified xsi:type="dcterms:W3CDTF">2024-10-01T09:12:00Z</dcterms:modified>
</cp:coreProperties>
</file>